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5D9C" w14:textId="279106A2" w:rsidR="003D480A" w:rsidRPr="003D480A" w:rsidRDefault="003D480A" w:rsidP="003D480A">
      <w:pPr>
        <w:pStyle w:val="NoSpacing"/>
        <w:jc w:val="center"/>
        <w:rPr>
          <w:b/>
          <w:sz w:val="52"/>
          <w:szCs w:val="52"/>
        </w:rPr>
      </w:pPr>
      <w:r w:rsidRPr="003D480A">
        <w:rPr>
          <w:b/>
          <w:sz w:val="52"/>
          <w:szCs w:val="52"/>
        </w:rPr>
        <w:t>Math Games</w:t>
      </w:r>
    </w:p>
    <w:p w14:paraId="42A50281" w14:textId="4A96AFE4" w:rsidR="003D480A" w:rsidRDefault="0064635D" w:rsidP="003D480A">
      <w:pPr>
        <w:pStyle w:val="NoSpacing"/>
        <w:rPr>
          <w:b/>
          <w:sz w:val="32"/>
          <w:szCs w:val="32"/>
        </w:rPr>
      </w:pPr>
      <w:r w:rsidRPr="0064635D">
        <w:drawing>
          <wp:anchor distT="0" distB="0" distL="114300" distR="114300" simplePos="0" relativeHeight="251670528" behindDoc="1" locked="0" layoutInCell="1" allowOverlap="1" wp14:anchorId="7BE3545B" wp14:editId="17F65037">
            <wp:simplePos x="0" y="0"/>
            <wp:positionH relativeFrom="column">
              <wp:posOffset>3772619</wp:posOffset>
            </wp:positionH>
            <wp:positionV relativeFrom="paragraph">
              <wp:posOffset>207867</wp:posOffset>
            </wp:positionV>
            <wp:extent cx="273367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525" y="21355"/>
                <wp:lineTo x="2152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DB4FE3" w14:textId="4564E449" w:rsidR="0087466D" w:rsidRPr="003D480A" w:rsidRDefault="003D480A" w:rsidP="003D480A">
      <w:pPr>
        <w:pStyle w:val="NoSpacing"/>
        <w:rPr>
          <w:b/>
          <w:sz w:val="44"/>
          <w:szCs w:val="44"/>
          <w:u w:val="single"/>
        </w:rPr>
      </w:pPr>
      <w:r w:rsidRPr="003D480A">
        <w:rPr>
          <w:b/>
          <w:sz w:val="44"/>
          <w:szCs w:val="44"/>
          <w:u w:val="single"/>
        </w:rPr>
        <w:t>Race to a Dollar</w:t>
      </w:r>
    </w:p>
    <w:p w14:paraId="73C8B80D" w14:textId="34ED5A86" w:rsidR="003D480A" w:rsidRPr="003D480A" w:rsidRDefault="003D480A" w:rsidP="003D480A">
      <w:pPr>
        <w:pStyle w:val="NoSpacing"/>
        <w:rPr>
          <w:b/>
          <w:i/>
          <w:sz w:val="36"/>
          <w:szCs w:val="36"/>
        </w:rPr>
      </w:pPr>
      <w:r w:rsidRPr="003D480A">
        <w:rPr>
          <w:b/>
          <w:i/>
          <w:sz w:val="36"/>
          <w:szCs w:val="36"/>
        </w:rPr>
        <w:t>You will need:</w:t>
      </w:r>
    </w:p>
    <w:p w14:paraId="10B69A87" w14:textId="758152E5" w:rsidR="003D480A" w:rsidRPr="003D480A" w:rsidRDefault="003D480A" w:rsidP="003D480A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3D480A">
        <w:rPr>
          <w:sz w:val="36"/>
          <w:szCs w:val="36"/>
        </w:rPr>
        <w:t>Pennies, nickels, and dimes</w:t>
      </w:r>
    </w:p>
    <w:p w14:paraId="59BBA43A" w14:textId="1F64DCA7" w:rsidR="003D480A" w:rsidRPr="003D480A" w:rsidRDefault="003D480A" w:rsidP="003D480A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3D480A">
        <w:rPr>
          <w:sz w:val="36"/>
          <w:szCs w:val="36"/>
        </w:rPr>
        <w:t>One die</w:t>
      </w:r>
      <w:bookmarkStart w:id="0" w:name="_GoBack"/>
      <w:bookmarkEnd w:id="0"/>
    </w:p>
    <w:p w14:paraId="55F37D97" w14:textId="77777777" w:rsidR="003D480A" w:rsidRDefault="003D480A" w:rsidP="003D480A">
      <w:pPr>
        <w:pStyle w:val="NoSpacing"/>
        <w:rPr>
          <w:sz w:val="36"/>
          <w:szCs w:val="36"/>
        </w:rPr>
      </w:pPr>
    </w:p>
    <w:p w14:paraId="3EA56970" w14:textId="38D95298" w:rsidR="003D480A" w:rsidRPr="003D480A" w:rsidRDefault="003D480A" w:rsidP="003D480A">
      <w:pPr>
        <w:pStyle w:val="NoSpacing"/>
        <w:rPr>
          <w:b/>
          <w:i/>
          <w:sz w:val="36"/>
          <w:szCs w:val="36"/>
        </w:rPr>
      </w:pPr>
      <w:r w:rsidRPr="003D480A">
        <w:rPr>
          <w:b/>
          <w:i/>
          <w:sz w:val="36"/>
          <w:szCs w:val="36"/>
        </w:rPr>
        <w:t>Directions:</w:t>
      </w:r>
    </w:p>
    <w:p w14:paraId="216DA5EE" w14:textId="4DF755F7" w:rsidR="003D480A" w:rsidRDefault="003D480A" w:rsidP="00936E15">
      <w:pPr>
        <w:pStyle w:val="NoSpacing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The first player rolls the die.  Then, they count out that many pennies</w:t>
      </w:r>
      <w:r w:rsidR="00936E15">
        <w:rPr>
          <w:sz w:val="36"/>
          <w:szCs w:val="36"/>
        </w:rPr>
        <w:t xml:space="preserve"> </w:t>
      </w:r>
      <w:r w:rsidR="00936E15" w:rsidRPr="00936E15">
        <w:rPr>
          <w:i/>
          <w:sz w:val="32"/>
          <w:szCs w:val="32"/>
        </w:rPr>
        <w:t>(or a nickel and one penny if they rolled a 6)</w:t>
      </w:r>
      <w:r w:rsidRPr="00936E15">
        <w:rPr>
          <w:i/>
          <w:sz w:val="32"/>
          <w:szCs w:val="32"/>
        </w:rPr>
        <w:t>.</w:t>
      </w:r>
    </w:p>
    <w:p w14:paraId="686BF5CA" w14:textId="02D147DD" w:rsidR="003D480A" w:rsidRDefault="003D480A" w:rsidP="00936E15">
      <w:pPr>
        <w:pStyle w:val="NoSpacing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The second player </w:t>
      </w:r>
      <w:r w:rsidR="00936E15">
        <w:rPr>
          <w:sz w:val="36"/>
          <w:szCs w:val="36"/>
        </w:rPr>
        <w:t>does the same.</w:t>
      </w:r>
    </w:p>
    <w:p w14:paraId="00BBDFC9" w14:textId="06B3C4E5" w:rsidR="00936E15" w:rsidRDefault="00936E15" w:rsidP="00936E15">
      <w:pPr>
        <w:pStyle w:val="NoSpacing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The first player rolls the die again and counts out that many pennies.  </w:t>
      </w:r>
      <w:r w:rsidRPr="00936E15">
        <w:rPr>
          <w:i/>
          <w:sz w:val="32"/>
          <w:szCs w:val="32"/>
        </w:rPr>
        <w:t xml:space="preserve">If they </w:t>
      </w:r>
      <w:proofErr w:type="gramStart"/>
      <w:r w:rsidRPr="00936E15">
        <w:rPr>
          <w:i/>
          <w:sz w:val="32"/>
          <w:szCs w:val="32"/>
        </w:rPr>
        <w:t>are able to</w:t>
      </w:r>
      <w:proofErr w:type="gramEnd"/>
      <w:r w:rsidRPr="00936E15">
        <w:rPr>
          <w:i/>
          <w:sz w:val="32"/>
          <w:szCs w:val="32"/>
        </w:rPr>
        <w:t>, they can trade in coins with a lesser worth for coins with a greater worth (five pennies for one nickel, two nickels for a dime).</w:t>
      </w:r>
      <w:r>
        <w:rPr>
          <w:sz w:val="36"/>
          <w:szCs w:val="36"/>
        </w:rPr>
        <w:t xml:space="preserve">  </w:t>
      </w:r>
    </w:p>
    <w:p w14:paraId="399529E8" w14:textId="3786C8B7" w:rsidR="00936E15" w:rsidRPr="003D480A" w:rsidRDefault="00936E15" w:rsidP="00936E15">
      <w:pPr>
        <w:pStyle w:val="NoSpacing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The game continues until someone gets to 100 cents.</w:t>
      </w:r>
    </w:p>
    <w:p w14:paraId="2F6E1983" w14:textId="2DD593F4" w:rsidR="003D480A" w:rsidRPr="003D480A" w:rsidRDefault="003D480A" w:rsidP="003D480A">
      <w:pPr>
        <w:pStyle w:val="NoSpacing"/>
        <w:rPr>
          <w:sz w:val="32"/>
          <w:szCs w:val="32"/>
        </w:rPr>
      </w:pPr>
    </w:p>
    <w:p w14:paraId="17061A0B" w14:textId="6E281478" w:rsidR="003D480A" w:rsidRPr="00936E15" w:rsidRDefault="003D480A" w:rsidP="003D480A">
      <w:pPr>
        <w:pStyle w:val="NoSpacing"/>
        <w:rPr>
          <w:b/>
          <w:i/>
          <w:sz w:val="36"/>
          <w:szCs w:val="36"/>
        </w:rPr>
      </w:pPr>
      <w:r w:rsidRPr="00936E15">
        <w:rPr>
          <w:b/>
          <w:i/>
          <w:sz w:val="36"/>
          <w:szCs w:val="36"/>
        </w:rPr>
        <w:t xml:space="preserve">*If your child is ready and you want to make </w:t>
      </w:r>
      <w:r w:rsidR="00936E15" w:rsidRPr="00936E15">
        <w:rPr>
          <w:b/>
          <w:i/>
          <w:sz w:val="36"/>
          <w:szCs w:val="36"/>
        </w:rPr>
        <w:t>the game</w:t>
      </w:r>
      <w:r w:rsidRPr="00936E15">
        <w:rPr>
          <w:b/>
          <w:i/>
          <w:sz w:val="36"/>
          <w:szCs w:val="36"/>
        </w:rPr>
        <w:t xml:space="preserve"> more challenging: </w:t>
      </w:r>
    </w:p>
    <w:p w14:paraId="0F322F17" w14:textId="77777777" w:rsidR="00936E15" w:rsidRDefault="003D480A" w:rsidP="003D480A">
      <w:pPr>
        <w:pStyle w:val="NoSpacing"/>
        <w:rPr>
          <w:sz w:val="36"/>
          <w:szCs w:val="36"/>
        </w:rPr>
      </w:pPr>
      <w:r w:rsidRPr="00936E15">
        <w:rPr>
          <w:sz w:val="36"/>
          <w:szCs w:val="36"/>
        </w:rPr>
        <w:t>- use two die and have students add first, before collecting the</w:t>
      </w:r>
    </w:p>
    <w:p w14:paraId="7CFE9277" w14:textId="5ED6BFB2" w:rsidR="003D480A" w:rsidRPr="00936E15" w:rsidRDefault="00936E15" w:rsidP="003D480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D480A" w:rsidRPr="00936E15">
        <w:rPr>
          <w:sz w:val="36"/>
          <w:szCs w:val="36"/>
        </w:rPr>
        <w:t xml:space="preserve"> coins</w:t>
      </w:r>
    </w:p>
    <w:p w14:paraId="7599B78D" w14:textId="00ED71D9" w:rsidR="003D480A" w:rsidRPr="00936E15" w:rsidRDefault="003D480A" w:rsidP="003D480A">
      <w:pPr>
        <w:pStyle w:val="NoSpacing"/>
        <w:rPr>
          <w:sz w:val="36"/>
          <w:szCs w:val="36"/>
        </w:rPr>
      </w:pPr>
      <w:r w:rsidRPr="00936E15">
        <w:rPr>
          <w:sz w:val="36"/>
          <w:szCs w:val="36"/>
        </w:rPr>
        <w:t xml:space="preserve">- use quarters  </w:t>
      </w:r>
    </w:p>
    <w:p w14:paraId="3035319A" w14:textId="525BF68A" w:rsidR="003D480A" w:rsidRDefault="003D480A" w:rsidP="003D480A">
      <w:pPr>
        <w:pStyle w:val="NoSpacing"/>
        <w:rPr>
          <w:sz w:val="36"/>
          <w:szCs w:val="36"/>
        </w:rPr>
      </w:pPr>
      <w:r w:rsidRPr="00936E15">
        <w:rPr>
          <w:sz w:val="36"/>
          <w:szCs w:val="36"/>
        </w:rPr>
        <w:t>- race to 2 dollars or more</w:t>
      </w:r>
    </w:p>
    <w:p w14:paraId="2D0DDFFB" w14:textId="08565D7B" w:rsidR="004658D8" w:rsidRDefault="004658D8" w:rsidP="003D480A">
      <w:pPr>
        <w:pStyle w:val="NoSpacing"/>
        <w:rPr>
          <w:sz w:val="36"/>
          <w:szCs w:val="36"/>
        </w:rPr>
      </w:pPr>
    </w:p>
    <w:p w14:paraId="744CDB1F" w14:textId="437F313E" w:rsidR="004658D8" w:rsidRDefault="004658D8" w:rsidP="003D480A">
      <w:pPr>
        <w:pStyle w:val="NoSpacing"/>
        <w:rPr>
          <w:sz w:val="36"/>
          <w:szCs w:val="36"/>
        </w:rPr>
      </w:pPr>
    </w:p>
    <w:p w14:paraId="0190F078" w14:textId="3065D003" w:rsidR="004658D8" w:rsidRDefault="004658D8" w:rsidP="003D480A">
      <w:pPr>
        <w:pStyle w:val="NoSpacing"/>
        <w:rPr>
          <w:sz w:val="36"/>
          <w:szCs w:val="36"/>
        </w:rPr>
      </w:pPr>
    </w:p>
    <w:p w14:paraId="4CE9C135" w14:textId="3EA5E37C" w:rsidR="004658D8" w:rsidRDefault="004658D8" w:rsidP="003D480A">
      <w:pPr>
        <w:pStyle w:val="NoSpacing"/>
        <w:rPr>
          <w:sz w:val="36"/>
          <w:szCs w:val="36"/>
        </w:rPr>
      </w:pPr>
    </w:p>
    <w:p w14:paraId="7D14EA4E" w14:textId="266D9F82" w:rsidR="004658D8" w:rsidRDefault="004658D8" w:rsidP="003D480A">
      <w:pPr>
        <w:pStyle w:val="NoSpacing"/>
        <w:rPr>
          <w:sz w:val="36"/>
          <w:szCs w:val="36"/>
        </w:rPr>
      </w:pPr>
    </w:p>
    <w:p w14:paraId="1500EBC5" w14:textId="5F619D49" w:rsidR="004658D8" w:rsidRDefault="004658D8" w:rsidP="003D480A">
      <w:pPr>
        <w:pStyle w:val="NoSpacing"/>
        <w:rPr>
          <w:sz w:val="36"/>
          <w:szCs w:val="36"/>
        </w:rPr>
      </w:pPr>
    </w:p>
    <w:p w14:paraId="3EDBE69E" w14:textId="31475C22" w:rsidR="004658D8" w:rsidRDefault="004658D8" w:rsidP="003D480A">
      <w:pPr>
        <w:pStyle w:val="NoSpacing"/>
        <w:rPr>
          <w:sz w:val="36"/>
          <w:szCs w:val="36"/>
        </w:rPr>
      </w:pPr>
    </w:p>
    <w:p w14:paraId="19A653EE" w14:textId="1CEE8131" w:rsidR="000844CD" w:rsidRDefault="000844CD" w:rsidP="003D480A">
      <w:pPr>
        <w:pStyle w:val="NoSpacing"/>
        <w:rPr>
          <w:sz w:val="36"/>
          <w:szCs w:val="36"/>
        </w:rPr>
      </w:pPr>
    </w:p>
    <w:p w14:paraId="04DF0354" w14:textId="7A8F6EC6" w:rsidR="000844CD" w:rsidRDefault="000844CD" w:rsidP="003D480A">
      <w:pPr>
        <w:pStyle w:val="NoSpacing"/>
        <w:rPr>
          <w:sz w:val="36"/>
          <w:szCs w:val="36"/>
        </w:rPr>
      </w:pPr>
    </w:p>
    <w:p w14:paraId="6B99AA26" w14:textId="01215657" w:rsidR="000844CD" w:rsidRDefault="000844CD" w:rsidP="003D480A">
      <w:pPr>
        <w:pStyle w:val="NoSpacing"/>
        <w:rPr>
          <w:sz w:val="36"/>
          <w:szCs w:val="36"/>
        </w:rPr>
      </w:pPr>
    </w:p>
    <w:p w14:paraId="1D9EDE91" w14:textId="10EF882F" w:rsidR="000844CD" w:rsidRPr="000844CD" w:rsidRDefault="00F836A7" w:rsidP="000844C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</w:rPr>
        <w:lastRenderedPageBreak/>
        <w:t>1 More</w:t>
      </w:r>
      <w:r w:rsidR="000844CD" w:rsidRPr="000844CD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</w:rPr>
        <w:t>1 Less</w:t>
      </w:r>
      <w:r w:rsidR="000844CD" w:rsidRPr="000844CD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</w:rPr>
        <w:t>10 More</w:t>
      </w:r>
      <w:r w:rsidR="000844CD" w:rsidRPr="000844CD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</w:rPr>
        <w:t>10 Less</w:t>
      </w:r>
    </w:p>
    <w:p w14:paraId="72CD1546" w14:textId="02668786" w:rsidR="000844CD" w:rsidRPr="000844CD" w:rsidRDefault="00F836A7" w:rsidP="0008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7E6">
        <w:rPr>
          <w:rFonts w:ascii="Times New Roman" w:eastAsia="Times New Roman" w:hAnsi="Times New Roman" w:cs="Times New Roman"/>
          <w:noProof/>
          <w:color w:val="000000"/>
          <w:sz w:val="44"/>
          <w:szCs w:val="4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7174ED2E" wp14:editId="1268C480">
            <wp:simplePos x="0" y="0"/>
            <wp:positionH relativeFrom="column">
              <wp:posOffset>4201879</wp:posOffset>
            </wp:positionH>
            <wp:positionV relativeFrom="paragraph">
              <wp:posOffset>141398</wp:posOffset>
            </wp:positionV>
            <wp:extent cx="1916430" cy="1960880"/>
            <wp:effectExtent l="0" t="0" r="7620" b="1270"/>
            <wp:wrapTight wrapText="bothSides">
              <wp:wrapPolygon edited="0">
                <wp:start x="0" y="0"/>
                <wp:lineTo x="0" y="21404"/>
                <wp:lineTo x="21471" y="21404"/>
                <wp:lineTo x="21471" y="0"/>
                <wp:lineTo x="0" y="0"/>
              </wp:wrapPolygon>
            </wp:wrapTight>
            <wp:docPr id="2" name="Picture 2" descr="Image result for spinner with paperclip or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inner with paperclip or penci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27"/>
                    <a:stretch/>
                  </pic:blipFill>
                  <pic:spPr bwMode="auto">
                    <a:xfrm>
                      <a:off x="0" y="0"/>
                      <a:ext cx="191643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844CD" w:rsidRPr="000844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0B60BE6" w14:textId="77777777" w:rsidR="000844CD" w:rsidRPr="000844CD" w:rsidRDefault="000844CD" w:rsidP="000844C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844CD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You will need:</w:t>
      </w:r>
    </w:p>
    <w:p w14:paraId="22F35EEF" w14:textId="35FFBD39" w:rsidR="000844CD" w:rsidRPr="000844CD" w:rsidRDefault="000844CD" w:rsidP="000844CD">
      <w:pPr>
        <w:spacing w:after="0" w:line="331" w:lineRule="atLeast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844CD">
        <w:rPr>
          <w:rFonts w:ascii="Arial" w:eastAsia="Times New Roman" w:hAnsi="Arial" w:cs="Arial"/>
          <w:color w:val="000000"/>
          <w:sz w:val="36"/>
          <w:szCs w:val="36"/>
        </w:rPr>
        <w:t>-  A 120 Chart</w:t>
      </w:r>
      <w:r w:rsidR="006167E6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="006167E6" w:rsidRPr="006167E6">
        <w:rPr>
          <w:rFonts w:ascii="Arial" w:eastAsia="Times New Roman" w:hAnsi="Arial" w:cs="Arial"/>
          <w:color w:val="000000"/>
          <w:sz w:val="32"/>
          <w:szCs w:val="32"/>
        </w:rPr>
        <w:t xml:space="preserve">(see </w:t>
      </w:r>
      <w:r w:rsidR="006167E6">
        <w:rPr>
          <w:rFonts w:ascii="Arial" w:eastAsia="Times New Roman" w:hAnsi="Arial" w:cs="Arial"/>
          <w:color w:val="000000"/>
          <w:sz w:val="32"/>
          <w:szCs w:val="32"/>
        </w:rPr>
        <w:t>below</w:t>
      </w:r>
      <w:r w:rsidR="006167E6" w:rsidRPr="006167E6">
        <w:rPr>
          <w:rFonts w:ascii="Arial" w:eastAsia="Times New Roman" w:hAnsi="Arial" w:cs="Arial"/>
          <w:color w:val="000000"/>
          <w:sz w:val="32"/>
          <w:szCs w:val="32"/>
        </w:rPr>
        <w:t>)</w:t>
      </w:r>
    </w:p>
    <w:p w14:paraId="6D8DAB46" w14:textId="77777777" w:rsidR="000844CD" w:rsidRPr="000844CD" w:rsidRDefault="000844CD" w:rsidP="000844CD">
      <w:pPr>
        <w:spacing w:after="0" w:line="331" w:lineRule="atLeast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844CD">
        <w:rPr>
          <w:rFonts w:ascii="Arial" w:eastAsia="Times New Roman" w:hAnsi="Arial" w:cs="Arial"/>
          <w:color w:val="000000"/>
          <w:sz w:val="36"/>
          <w:szCs w:val="36"/>
        </w:rPr>
        <w:t>-  A +1, -1, +10, -10 spinner</w:t>
      </w:r>
    </w:p>
    <w:p w14:paraId="6EF07BF6" w14:textId="2F0B0707" w:rsidR="000844CD" w:rsidRPr="000844CD" w:rsidRDefault="000844CD" w:rsidP="000844CD">
      <w:pPr>
        <w:spacing w:after="0" w:line="331" w:lineRule="atLeast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844CD">
        <w:rPr>
          <w:rFonts w:ascii="Arial" w:eastAsia="Times New Roman" w:hAnsi="Arial" w:cs="Arial"/>
          <w:color w:val="000000"/>
          <w:sz w:val="36"/>
          <w:szCs w:val="36"/>
        </w:rPr>
        <w:t xml:space="preserve">- </w:t>
      </w:r>
      <w:r w:rsidR="006167E6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0844CD">
        <w:rPr>
          <w:rFonts w:ascii="Arial" w:eastAsia="Times New Roman" w:hAnsi="Arial" w:cs="Arial"/>
          <w:color w:val="000000"/>
          <w:sz w:val="36"/>
          <w:szCs w:val="36"/>
        </w:rPr>
        <w:t>Paper clips</w:t>
      </w:r>
    </w:p>
    <w:p w14:paraId="1AD07CFD" w14:textId="551970C8" w:rsidR="000844CD" w:rsidRPr="000844CD" w:rsidRDefault="000844CD" w:rsidP="000844CD">
      <w:pPr>
        <w:spacing w:after="0" w:line="331" w:lineRule="atLeast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844CD">
        <w:rPr>
          <w:rFonts w:ascii="Arial" w:eastAsia="Times New Roman" w:hAnsi="Arial" w:cs="Arial"/>
          <w:color w:val="000000"/>
          <w:sz w:val="36"/>
          <w:szCs w:val="36"/>
        </w:rPr>
        <w:t xml:space="preserve">- </w:t>
      </w:r>
      <w:r w:rsidR="006167E6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0844CD">
        <w:rPr>
          <w:rFonts w:ascii="Arial" w:eastAsia="Times New Roman" w:hAnsi="Arial" w:cs="Arial"/>
          <w:color w:val="000000"/>
          <w:sz w:val="36"/>
          <w:szCs w:val="36"/>
        </w:rPr>
        <w:t>Pencil or pen</w:t>
      </w:r>
    </w:p>
    <w:p w14:paraId="4B57A9AF" w14:textId="65E477F0" w:rsidR="000844CD" w:rsidRPr="000844CD" w:rsidRDefault="000844CD" w:rsidP="000844CD">
      <w:pPr>
        <w:spacing w:after="0" w:line="331" w:lineRule="atLeast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844CD">
        <w:rPr>
          <w:rFonts w:ascii="Arial" w:eastAsia="Times New Roman" w:hAnsi="Arial" w:cs="Arial"/>
          <w:color w:val="000000"/>
          <w:sz w:val="36"/>
          <w:szCs w:val="36"/>
        </w:rPr>
        <w:t xml:space="preserve">- </w:t>
      </w:r>
      <w:r w:rsidR="006167E6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0844CD">
        <w:rPr>
          <w:rFonts w:ascii="Arial" w:eastAsia="Times New Roman" w:hAnsi="Arial" w:cs="Arial"/>
          <w:color w:val="000000"/>
          <w:sz w:val="36"/>
          <w:szCs w:val="36"/>
        </w:rPr>
        <w:t>Game pieces</w:t>
      </w:r>
    </w:p>
    <w:p w14:paraId="7D158C1E" w14:textId="77777777" w:rsidR="000844CD" w:rsidRPr="000844CD" w:rsidRDefault="000844CD" w:rsidP="000844C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4CD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3EAD4A2B" w14:textId="77777777" w:rsidR="000844CD" w:rsidRPr="000844CD" w:rsidRDefault="000844CD" w:rsidP="000844C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844CD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Directions:</w:t>
      </w:r>
    </w:p>
    <w:p w14:paraId="1903236C" w14:textId="77777777" w:rsidR="000844CD" w:rsidRPr="000844CD" w:rsidRDefault="000844CD" w:rsidP="000844CD">
      <w:pPr>
        <w:spacing w:after="0" w:line="331" w:lineRule="atLeast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844C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1. </w:t>
      </w:r>
      <w:r w:rsidRPr="000844CD">
        <w:rPr>
          <w:rFonts w:ascii="Arial" w:eastAsia="Times New Roman" w:hAnsi="Arial" w:cs="Arial"/>
          <w:color w:val="000000"/>
          <w:sz w:val="36"/>
          <w:szCs w:val="36"/>
        </w:rPr>
        <w:t>All players should put their pieces on 15 to start.</w:t>
      </w:r>
    </w:p>
    <w:p w14:paraId="0DA535DB" w14:textId="77777777" w:rsidR="006167E6" w:rsidRDefault="000844CD" w:rsidP="000844CD">
      <w:pPr>
        <w:spacing w:after="0" w:line="331" w:lineRule="atLeast"/>
        <w:ind w:left="720"/>
        <w:rPr>
          <w:rFonts w:ascii="Arial" w:eastAsia="Times New Roman" w:hAnsi="Arial" w:cs="Arial"/>
          <w:color w:val="000000"/>
          <w:sz w:val="36"/>
          <w:szCs w:val="36"/>
        </w:rPr>
      </w:pPr>
      <w:r w:rsidRPr="000844CD">
        <w:rPr>
          <w:rFonts w:ascii="Arial" w:eastAsia="Times New Roman" w:hAnsi="Arial" w:cs="Arial"/>
          <w:b/>
          <w:bCs/>
          <w:color w:val="000000"/>
          <w:sz w:val="36"/>
          <w:szCs w:val="36"/>
        </w:rPr>
        <w:t>2.</w:t>
      </w:r>
      <w:r w:rsidRPr="000844CD">
        <w:rPr>
          <w:rFonts w:ascii="Arial" w:eastAsia="Times New Roman" w:hAnsi="Arial" w:cs="Arial"/>
          <w:color w:val="000000"/>
          <w:sz w:val="36"/>
          <w:szCs w:val="36"/>
        </w:rPr>
        <w:t xml:space="preserve"> The first player uses the paperclip and a pen or pencil to </w:t>
      </w:r>
    </w:p>
    <w:p w14:paraId="593B6A13" w14:textId="77777777" w:rsidR="006167E6" w:rsidRDefault="006167E6" w:rsidP="006167E6">
      <w:pPr>
        <w:spacing w:after="0" w:line="331" w:lineRule="atLeast"/>
        <w:ind w:left="720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  </w:t>
      </w:r>
      <w:r w:rsidR="000844CD" w:rsidRPr="000844CD">
        <w:rPr>
          <w:rFonts w:ascii="Arial" w:eastAsia="Times New Roman" w:hAnsi="Arial" w:cs="Arial"/>
          <w:color w:val="000000"/>
          <w:sz w:val="36"/>
          <w:szCs w:val="36"/>
        </w:rPr>
        <w:t>spin. Then, they move their place to either one less, one</w:t>
      </w:r>
    </w:p>
    <w:p w14:paraId="151153BD" w14:textId="415A11D7" w:rsidR="000844CD" w:rsidRPr="000844CD" w:rsidRDefault="006167E6" w:rsidP="006167E6">
      <w:pPr>
        <w:spacing w:after="0" w:line="331" w:lineRule="atLeast"/>
        <w:ind w:left="720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 xml:space="preserve">   </w:t>
      </w:r>
      <w:r w:rsidR="000844CD" w:rsidRPr="000844CD">
        <w:rPr>
          <w:rFonts w:ascii="Arial" w:eastAsia="Times New Roman" w:hAnsi="Arial" w:cs="Arial"/>
          <w:color w:val="000000"/>
          <w:sz w:val="36"/>
          <w:szCs w:val="36"/>
        </w:rPr>
        <w:t xml:space="preserve"> more, ten less, or ten more than the number they were on.</w:t>
      </w:r>
    </w:p>
    <w:p w14:paraId="54C62A96" w14:textId="77777777" w:rsidR="000844CD" w:rsidRPr="000844CD" w:rsidRDefault="000844CD" w:rsidP="000844CD">
      <w:pPr>
        <w:spacing w:after="0" w:line="331" w:lineRule="atLeast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844C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3. </w:t>
      </w:r>
      <w:r w:rsidRPr="000844CD">
        <w:rPr>
          <w:rFonts w:ascii="Arial" w:eastAsia="Times New Roman" w:hAnsi="Arial" w:cs="Arial"/>
          <w:color w:val="000000"/>
          <w:sz w:val="36"/>
          <w:szCs w:val="36"/>
        </w:rPr>
        <w:t>The next player spins and moves. </w:t>
      </w:r>
    </w:p>
    <w:p w14:paraId="25389FAB" w14:textId="77777777" w:rsidR="006167E6" w:rsidRDefault="000844CD" w:rsidP="000844CD">
      <w:pPr>
        <w:spacing w:after="0" w:line="331" w:lineRule="atLeast"/>
        <w:ind w:left="720"/>
        <w:rPr>
          <w:rFonts w:ascii="Arial" w:eastAsia="Times New Roman" w:hAnsi="Arial" w:cs="Arial"/>
          <w:color w:val="000000"/>
          <w:sz w:val="36"/>
          <w:szCs w:val="36"/>
        </w:rPr>
      </w:pPr>
      <w:r w:rsidRPr="000844C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4. </w:t>
      </w:r>
      <w:r w:rsidRPr="000844CD">
        <w:rPr>
          <w:rFonts w:ascii="Arial" w:eastAsia="Times New Roman" w:hAnsi="Arial" w:cs="Arial"/>
          <w:color w:val="000000"/>
          <w:sz w:val="36"/>
          <w:szCs w:val="36"/>
        </w:rPr>
        <w:t xml:space="preserve">The game continues until someone gets to 100 </w:t>
      </w:r>
      <w:r w:rsidRPr="000844CD">
        <w:rPr>
          <w:rFonts w:ascii="Arial" w:eastAsia="Times New Roman" w:hAnsi="Arial" w:cs="Arial"/>
          <w:b/>
          <w:bCs/>
          <w:color w:val="000000"/>
          <w:sz w:val="36"/>
          <w:szCs w:val="36"/>
        </w:rPr>
        <w:t>OR</w:t>
      </w:r>
      <w:r w:rsidRPr="000844CD">
        <w:rPr>
          <w:rFonts w:ascii="Arial" w:eastAsia="Times New Roman" w:hAnsi="Arial" w:cs="Arial"/>
          <w:color w:val="000000"/>
          <w:sz w:val="36"/>
          <w:szCs w:val="36"/>
        </w:rPr>
        <w:t xml:space="preserve"> you can </w:t>
      </w:r>
    </w:p>
    <w:p w14:paraId="26893B37" w14:textId="3FED2620" w:rsidR="006167E6" w:rsidRDefault="006167E6" w:rsidP="006167E6">
      <w:pPr>
        <w:spacing w:after="0" w:line="331" w:lineRule="atLeast"/>
        <w:ind w:left="720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  </w:t>
      </w:r>
      <w:r w:rsidR="000844CD" w:rsidRPr="000844CD">
        <w:rPr>
          <w:rFonts w:ascii="Arial" w:eastAsia="Times New Roman" w:hAnsi="Arial" w:cs="Arial"/>
          <w:color w:val="000000"/>
          <w:sz w:val="36"/>
          <w:szCs w:val="36"/>
        </w:rPr>
        <w:t xml:space="preserve">set a timer at the beginning and whomever is closest to 100 </w:t>
      </w:r>
    </w:p>
    <w:p w14:paraId="3905CE64" w14:textId="385DE765" w:rsidR="000844CD" w:rsidRPr="000844CD" w:rsidRDefault="006167E6" w:rsidP="006167E6">
      <w:pPr>
        <w:spacing w:after="0" w:line="331" w:lineRule="atLeast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 xml:space="preserve">    </w:t>
      </w:r>
      <w:r w:rsidR="000844CD" w:rsidRPr="000844CD">
        <w:rPr>
          <w:rFonts w:ascii="Arial" w:eastAsia="Times New Roman" w:hAnsi="Arial" w:cs="Arial"/>
          <w:color w:val="000000"/>
          <w:sz w:val="36"/>
          <w:szCs w:val="36"/>
        </w:rPr>
        <w:t xml:space="preserve">when </w:t>
      </w:r>
      <w:r>
        <w:rPr>
          <w:rFonts w:ascii="Arial" w:eastAsia="Times New Roman" w:hAnsi="Arial" w:cs="Arial"/>
          <w:color w:val="000000"/>
          <w:sz w:val="36"/>
          <w:szCs w:val="36"/>
        </w:rPr>
        <w:t>it goes off.</w:t>
      </w:r>
    </w:p>
    <w:p w14:paraId="1F5B4D35" w14:textId="77777777" w:rsidR="00D43631" w:rsidRDefault="00D43631" w:rsidP="00084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63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19E861" wp14:editId="2F63C1A9">
                <wp:simplePos x="0" y="0"/>
                <wp:positionH relativeFrom="column">
                  <wp:posOffset>2142360</wp:posOffset>
                </wp:positionH>
                <wp:positionV relativeFrom="paragraph">
                  <wp:posOffset>807666</wp:posOffset>
                </wp:positionV>
                <wp:extent cx="935990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6460C" w14:textId="01892B8D" w:rsidR="00D43631" w:rsidRPr="00D43631" w:rsidRDefault="00D4363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D43631">
                              <w:rPr>
                                <w:b/>
                                <w:sz w:val="96"/>
                                <w:szCs w:val="96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19E8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7pt;margin-top:63.6pt;width:73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zqHwIAAB0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" stroked="f">
                <v:textbox style="mso-fit-shape-to-text:t">
                  <w:txbxContent>
                    <w:p w14:paraId="1A56460C" w14:textId="01892B8D" w:rsidR="00D43631" w:rsidRPr="00D43631" w:rsidRDefault="00D4363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D43631">
                        <w:rPr>
                          <w:b/>
                          <w:sz w:val="96"/>
                          <w:szCs w:val="96"/>
                        </w:rPr>
                        <w:t>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54447" wp14:editId="7D459953">
                <wp:simplePos x="0" y="0"/>
                <wp:positionH relativeFrom="column">
                  <wp:posOffset>1195330</wp:posOffset>
                </wp:positionH>
                <wp:positionV relativeFrom="paragraph">
                  <wp:posOffset>2262153</wp:posOffset>
                </wp:positionV>
                <wp:extent cx="4649118" cy="22034"/>
                <wp:effectExtent l="19050" t="19050" r="37465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9118" cy="2203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9CBB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pt,178.1pt" to="460.15pt,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457A9" wp14:editId="235CC799">
                <wp:simplePos x="0" y="0"/>
                <wp:positionH relativeFrom="column">
                  <wp:posOffset>3508872</wp:posOffset>
                </wp:positionH>
                <wp:positionV relativeFrom="paragraph">
                  <wp:posOffset>88846</wp:posOffset>
                </wp:positionV>
                <wp:extent cx="0" cy="4365664"/>
                <wp:effectExtent l="19050" t="0" r="19050" b="349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56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6092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pt,7pt" to="276.3pt,3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F836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032BC" wp14:editId="5CBB59A5">
                <wp:simplePos x="0" y="0"/>
                <wp:positionH relativeFrom="column">
                  <wp:posOffset>1183640</wp:posOffset>
                </wp:positionH>
                <wp:positionV relativeFrom="paragraph">
                  <wp:posOffset>90966</wp:posOffset>
                </wp:positionV>
                <wp:extent cx="4649118" cy="4351158"/>
                <wp:effectExtent l="19050" t="19050" r="18415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9118" cy="435115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4BE6FD" id="Oval 1" o:spid="_x0000_s1026" style="position:absolute;margin-left:93.2pt;margin-top:7.15pt;width:366.05pt;height:3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" fillcolor="white [3212]" strokecolor="black [3213]" strokeweight="2.25pt">
                <v:stroke joinstyle="miter"/>
              </v:oval>
            </w:pict>
          </mc:Fallback>
        </mc:AlternateContent>
      </w:r>
      <w:r w:rsidR="000844CD" w:rsidRPr="000844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844CD" w:rsidRPr="000844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844CD" w:rsidRPr="000844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B694206" w14:textId="426AB2E4" w:rsidR="00D43631" w:rsidRDefault="00413C43" w:rsidP="00084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63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5A3B39" wp14:editId="68D89BA1">
                <wp:simplePos x="0" y="0"/>
                <wp:positionH relativeFrom="column">
                  <wp:posOffset>3844887</wp:posOffset>
                </wp:positionH>
                <wp:positionV relativeFrom="paragraph">
                  <wp:posOffset>119059</wp:posOffset>
                </wp:positionV>
                <wp:extent cx="1211580" cy="1404620"/>
                <wp:effectExtent l="0" t="0" r="762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83968" w14:textId="6BFB2605" w:rsidR="00413C43" w:rsidRPr="00D43631" w:rsidRDefault="00413C43" w:rsidP="00413C43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+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5A3B39" id="_x0000_s1027" type="#_x0000_t202" style="position:absolute;margin-left:302.75pt;margin-top:9.35pt;width:95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" stroked="f">
                <v:textbox style="mso-fit-shape-to-text:t">
                  <w:txbxContent>
                    <w:p w14:paraId="1D083968" w14:textId="6BFB2605" w:rsidR="00413C43" w:rsidRPr="00D43631" w:rsidRDefault="00413C43" w:rsidP="00413C43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+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A4F62C" w14:textId="77777777" w:rsidR="00D43631" w:rsidRDefault="00D43631" w:rsidP="00084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2E42F1" w14:textId="5C2995F5" w:rsidR="00D43631" w:rsidRDefault="00D43631" w:rsidP="00084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F01355" w14:textId="77777777" w:rsidR="00D43631" w:rsidRDefault="00D43631" w:rsidP="00084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4CA96F" w14:textId="31D36BCF" w:rsidR="006167E6" w:rsidRDefault="00413C43" w:rsidP="00084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63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DCEDDF" wp14:editId="0D723B7D">
                <wp:simplePos x="0" y="0"/>
                <wp:positionH relativeFrom="column">
                  <wp:posOffset>2010089</wp:posOffset>
                </wp:positionH>
                <wp:positionV relativeFrom="paragraph">
                  <wp:posOffset>1223416</wp:posOffset>
                </wp:positionV>
                <wp:extent cx="1211580" cy="1404620"/>
                <wp:effectExtent l="0" t="0" r="7620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0CE24" w14:textId="70071271" w:rsidR="00413C43" w:rsidRPr="00D43631" w:rsidRDefault="00413C43" w:rsidP="00413C43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D43631">
                              <w:rPr>
                                <w:b/>
                                <w:sz w:val="96"/>
                                <w:szCs w:val="96"/>
                              </w:rPr>
                              <w:t>-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DCEDDF" id="_x0000_s1028" type="#_x0000_t202" style="position:absolute;margin-left:158.25pt;margin-top:96.35pt;width:95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" stroked="f">
                <v:textbox style="mso-fit-shape-to-text:t">
                  <w:txbxContent>
                    <w:p w14:paraId="61B0CE24" w14:textId="70071271" w:rsidR="00413C43" w:rsidRPr="00D43631" w:rsidRDefault="00413C43" w:rsidP="00413C43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D43631">
                        <w:rPr>
                          <w:b/>
                          <w:sz w:val="96"/>
                          <w:szCs w:val="96"/>
                        </w:rPr>
                        <w:t>-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44CD" w:rsidRPr="000844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844CD" w:rsidRPr="000844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844CD" w:rsidRPr="000844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844CD" w:rsidRPr="000844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844CD" w:rsidRPr="000844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844CD" w:rsidRPr="000844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844CD" w:rsidRPr="000844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844CD" w:rsidRPr="000844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844CD" w:rsidRPr="000844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844CD" w:rsidRPr="000844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844CD" w:rsidRPr="000844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6DBBC78" w14:textId="78619FD3" w:rsidR="00413C43" w:rsidRDefault="00413C43" w:rsidP="00084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12B12B" w14:textId="5B0BDDCE" w:rsidR="00413C43" w:rsidRDefault="00413C43" w:rsidP="00084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63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D1CC4D" wp14:editId="6A942F1C">
                <wp:simplePos x="0" y="0"/>
                <wp:positionH relativeFrom="column">
                  <wp:posOffset>3894348</wp:posOffset>
                </wp:positionH>
                <wp:positionV relativeFrom="paragraph">
                  <wp:posOffset>12907</wp:posOffset>
                </wp:positionV>
                <wp:extent cx="935990" cy="1404620"/>
                <wp:effectExtent l="0" t="0" r="0" b="4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7433F" w14:textId="7D5D7A81" w:rsidR="00413C43" w:rsidRPr="00D43631" w:rsidRDefault="00413C43" w:rsidP="00413C43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+</w:t>
                            </w:r>
                            <w:r w:rsidRPr="00D43631">
                              <w:rPr>
                                <w:b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1CC4D" id="_x0000_s1029" type="#_x0000_t202" style="position:absolute;margin-left:306.65pt;margin-top:1pt;width:73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" stroked="f">
                <v:textbox style="mso-fit-shape-to-text:t">
                  <w:txbxContent>
                    <w:p w14:paraId="6B27433F" w14:textId="7D5D7A81" w:rsidR="00413C43" w:rsidRPr="00D43631" w:rsidRDefault="00413C43" w:rsidP="00413C43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+</w:t>
                      </w:r>
                      <w:r w:rsidRPr="00D43631">
                        <w:rPr>
                          <w:b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80E75A" w14:textId="65F50392" w:rsidR="00413C43" w:rsidRDefault="00413C43" w:rsidP="00084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E9B0F5" w14:textId="12365ADB" w:rsidR="00413C43" w:rsidRDefault="00413C43" w:rsidP="00084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4851B5" w14:textId="658EC333" w:rsidR="00413C43" w:rsidRDefault="00413C43" w:rsidP="00084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CBA905" w14:textId="131FDEF7" w:rsidR="00413C43" w:rsidRDefault="00413C43" w:rsidP="00084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B95B68" w14:textId="77777777" w:rsidR="00413C43" w:rsidRDefault="00413C43" w:rsidP="00084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E98D27" w14:textId="04E27322" w:rsidR="006167E6" w:rsidRDefault="006167E6" w:rsidP="00084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CBA2E1" w14:textId="0FCA32CF" w:rsidR="000844CD" w:rsidRPr="000844CD" w:rsidRDefault="000844CD" w:rsidP="0008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4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844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844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844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0844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844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5344F54" w14:textId="77777777" w:rsidR="000844CD" w:rsidRPr="000844CD" w:rsidRDefault="000844CD" w:rsidP="000844CD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4CD">
        <w:rPr>
          <w:rFonts w:ascii="Arial" w:eastAsia="Times New Roman" w:hAnsi="Arial" w:cs="Arial"/>
          <w:b/>
          <w:bCs/>
          <w:color w:val="000000"/>
          <w:sz w:val="72"/>
          <w:szCs w:val="72"/>
        </w:rPr>
        <w:t>120 Chart</w:t>
      </w:r>
    </w:p>
    <w:p w14:paraId="52D42F31" w14:textId="77777777" w:rsidR="000844CD" w:rsidRPr="000844CD" w:rsidRDefault="000844CD" w:rsidP="0008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0844CD" w:rsidRPr="000844CD" w14:paraId="232C510B" w14:textId="77777777" w:rsidTr="000844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3574C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8D90D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B846B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3B54B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ECF78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A0489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CE2B9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29CDC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892F8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AEEE9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10</w:t>
            </w:r>
          </w:p>
        </w:tc>
      </w:tr>
      <w:tr w:rsidR="000844CD" w:rsidRPr="000844CD" w14:paraId="773B3A9A" w14:textId="77777777" w:rsidTr="000844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DC8CB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CFD9E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A8990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C3A20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E84D0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9F954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ED638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CFFDB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04268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0856C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20</w:t>
            </w:r>
          </w:p>
        </w:tc>
      </w:tr>
      <w:tr w:rsidR="000844CD" w:rsidRPr="000844CD" w14:paraId="10EE0489" w14:textId="77777777" w:rsidTr="000844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412E4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592DC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0008D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1FA29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6E80A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085BF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7E07A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B9E56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60004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B6AD4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30</w:t>
            </w:r>
          </w:p>
        </w:tc>
      </w:tr>
      <w:tr w:rsidR="000844CD" w:rsidRPr="000844CD" w14:paraId="1228D698" w14:textId="77777777" w:rsidTr="000844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0B41F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AB8A7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AC762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FBB31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D104F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76171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2157A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EB29A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68A26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EA33A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40</w:t>
            </w:r>
          </w:p>
        </w:tc>
      </w:tr>
      <w:tr w:rsidR="000844CD" w:rsidRPr="000844CD" w14:paraId="62874097" w14:textId="77777777" w:rsidTr="000844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D359F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EFBA3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8851D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78EC4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CB7E4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772A2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56B4C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2102A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2CEA9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EF418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50</w:t>
            </w:r>
          </w:p>
        </w:tc>
      </w:tr>
      <w:tr w:rsidR="000844CD" w:rsidRPr="000844CD" w14:paraId="004B6C16" w14:textId="77777777" w:rsidTr="000844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5D511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BE2D0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9264B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EF830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44DAF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52357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9A8AE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90096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8717B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6403F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60</w:t>
            </w:r>
          </w:p>
        </w:tc>
      </w:tr>
      <w:tr w:rsidR="000844CD" w:rsidRPr="000844CD" w14:paraId="660C1C86" w14:textId="77777777" w:rsidTr="000844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E2822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69DA2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A2CB1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137CC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6817A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1DC2B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835F6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AFE1F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3F0B6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63CED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70</w:t>
            </w:r>
          </w:p>
        </w:tc>
      </w:tr>
      <w:tr w:rsidR="000844CD" w:rsidRPr="000844CD" w14:paraId="4AF4B6A0" w14:textId="77777777" w:rsidTr="000844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F2501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B9FE2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17924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14453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713B8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C6572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C7398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B7C5E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ED639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D2BC3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80</w:t>
            </w:r>
          </w:p>
        </w:tc>
      </w:tr>
      <w:tr w:rsidR="000844CD" w:rsidRPr="000844CD" w14:paraId="1A52739D" w14:textId="77777777" w:rsidTr="000844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EE959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AD146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B5161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DE61B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17AFE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82C4F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87180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6E1B7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E00E1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4B28C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90</w:t>
            </w:r>
          </w:p>
        </w:tc>
      </w:tr>
      <w:tr w:rsidR="000844CD" w:rsidRPr="000844CD" w14:paraId="100DBF15" w14:textId="77777777" w:rsidTr="000844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9FDD6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BF69A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02F16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B4138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20692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2C105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39637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674B4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7E420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76516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100</w:t>
            </w:r>
          </w:p>
        </w:tc>
      </w:tr>
      <w:tr w:rsidR="000844CD" w:rsidRPr="000844CD" w14:paraId="34323E13" w14:textId="77777777" w:rsidTr="000844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440B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75BC6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8857B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5B59F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56B01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6E1D3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23B09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FAAF4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E0E96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24FF5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110</w:t>
            </w:r>
          </w:p>
        </w:tc>
      </w:tr>
      <w:tr w:rsidR="000844CD" w:rsidRPr="000844CD" w14:paraId="7261C457" w14:textId="77777777" w:rsidTr="000844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4311A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C6FE4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D2F35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8D2A2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5442D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55C71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8630C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C90EA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01469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BCAD9" w14:textId="77777777" w:rsidR="000844CD" w:rsidRPr="000844CD" w:rsidRDefault="000844CD" w:rsidP="000844CD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D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120</w:t>
            </w:r>
          </w:p>
        </w:tc>
      </w:tr>
    </w:tbl>
    <w:p w14:paraId="76F9F5AF" w14:textId="2BB631D2" w:rsidR="000844CD" w:rsidRPr="00936E15" w:rsidRDefault="000844CD" w:rsidP="003D480A">
      <w:pPr>
        <w:pStyle w:val="NoSpacing"/>
        <w:rPr>
          <w:sz w:val="36"/>
          <w:szCs w:val="36"/>
        </w:rPr>
      </w:pPr>
      <w:r w:rsidRPr="000844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0844CD" w:rsidRPr="00936E15" w:rsidSect="000844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" o:spid="_x0000_i1026" type="#_x0000_t75" style="width:96pt;height:79.5pt;visibility:visible;mso-wrap-style:square" o:bullet="t">
        <v:imagedata r:id="rId1" o:title=""/>
      </v:shape>
    </w:pict>
  </w:numPicBullet>
  <w:abstractNum w:abstractNumId="0" w15:restartNumberingAfterBreak="0">
    <w:nsid w:val="24A9210B"/>
    <w:multiLevelType w:val="hybridMultilevel"/>
    <w:tmpl w:val="637CEEBE"/>
    <w:lvl w:ilvl="0" w:tplc="731C6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E33C0"/>
    <w:multiLevelType w:val="hybridMultilevel"/>
    <w:tmpl w:val="822C6794"/>
    <w:lvl w:ilvl="0" w:tplc="622EFDF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56740"/>
    <w:multiLevelType w:val="hybridMultilevel"/>
    <w:tmpl w:val="8AFA1E64"/>
    <w:lvl w:ilvl="0" w:tplc="2D9C35F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0A"/>
    <w:rsid w:val="000844CD"/>
    <w:rsid w:val="003D480A"/>
    <w:rsid w:val="00413C43"/>
    <w:rsid w:val="004658D8"/>
    <w:rsid w:val="006167E6"/>
    <w:rsid w:val="0064635D"/>
    <w:rsid w:val="0087466D"/>
    <w:rsid w:val="00936E15"/>
    <w:rsid w:val="00D43631"/>
    <w:rsid w:val="00F8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BC8D53"/>
  <w15:chartTrackingRefBased/>
  <w15:docId w15:val="{11C05A5D-FD30-40FE-8553-54D8C96D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80A"/>
    <w:pPr>
      <w:ind w:left="720"/>
      <w:contextualSpacing/>
    </w:pPr>
  </w:style>
  <w:style w:type="paragraph" w:styleId="NoSpacing">
    <w:name w:val="No Spacing"/>
    <w:uiPriority w:val="1"/>
    <w:qFormat/>
    <w:rsid w:val="003D48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8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2FBF1EDBC1445A6A654E5408A2E7D" ma:contentTypeVersion="9" ma:contentTypeDescription="Create a new document." ma:contentTypeScope="" ma:versionID="8a7a874b014411e8817cdf7ffd698afb">
  <xsd:schema xmlns:xsd="http://www.w3.org/2001/XMLSchema" xmlns:xs="http://www.w3.org/2001/XMLSchema" xmlns:p="http://schemas.microsoft.com/office/2006/metadata/properties" xmlns:ns3="6bc0be15-1de7-4b08-ae14-cd2c2cf16937" xmlns:ns4="cd926981-eb3a-4c0a-8fb0-010d157b10d2" targetNamespace="http://schemas.microsoft.com/office/2006/metadata/properties" ma:root="true" ma:fieldsID="f3a31504bc1aebfa15035f3b0c42ac91" ns3:_="" ns4:_="">
    <xsd:import namespace="6bc0be15-1de7-4b08-ae14-cd2c2cf16937"/>
    <xsd:import namespace="cd926981-eb3a-4c0a-8fb0-010d157b10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0be15-1de7-4b08-ae14-cd2c2cf1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26981-eb3a-4c0a-8fb0-010d157b1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7F44A-6ED6-41D5-A047-372451087807}">
  <ds:schemaRefs>
    <ds:schemaRef ds:uri="http://schemas.microsoft.com/office/2006/documentManagement/types"/>
    <ds:schemaRef ds:uri="http://purl.org/dc/elements/1.1/"/>
    <ds:schemaRef ds:uri="6bc0be15-1de7-4b08-ae14-cd2c2cf16937"/>
    <ds:schemaRef ds:uri="http://purl.org/dc/dcmitype/"/>
    <ds:schemaRef ds:uri="http://schemas.microsoft.com/office/infopath/2007/PartnerControls"/>
    <ds:schemaRef ds:uri="cd926981-eb3a-4c0a-8fb0-010d157b10d2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9198CC4-A6E7-440F-8F84-EFF2664DD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C2E02-05DB-4D12-BBD2-9BCF87F8F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0be15-1de7-4b08-ae14-cd2c2cf16937"/>
    <ds:schemaRef ds:uri="cd926981-eb3a-4c0a-8fb0-010d157b1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Hook, Rebecca</dc:creator>
  <cp:keywords/>
  <dc:description/>
  <cp:lastModifiedBy>Van Hook, Rebecca</cp:lastModifiedBy>
  <cp:revision>5</cp:revision>
  <dcterms:created xsi:type="dcterms:W3CDTF">2020-03-17T14:38:00Z</dcterms:created>
  <dcterms:modified xsi:type="dcterms:W3CDTF">2020-03-17T16:19:00Z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0x010100AD52FBF1EDBC1445A6A654E5408A2E7D</vt:lpwstr>
  </property>
</Properties>
</file>